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32" w:rsidRDefault="00E12611">
      <w:r w:rsidRPr="00E12611">
        <w:rPr>
          <w:noProof/>
          <w:lang w:eastAsia="fr-FR"/>
        </w:rPr>
        <w:drawing>
          <wp:inline distT="0" distB="0" distL="0" distR="0">
            <wp:extent cx="1565910" cy="1102401"/>
            <wp:effectExtent l="19050" t="0" r="0" b="0"/>
            <wp:docPr id="4" name="Image 7" descr="Résultat de recherche d'images pour &quot;logo unss academie poitier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ogo unss academie poitier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10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33C">
        <w:t xml:space="preserve"> </w:t>
      </w:r>
      <w:r>
        <w:t xml:space="preserve">    </w:t>
      </w:r>
      <w:r w:rsidR="007E6532">
        <w:t xml:space="preserve"> </w:t>
      </w:r>
      <w:r w:rsidR="007E6532" w:rsidRPr="007E6532">
        <w:rPr>
          <w:rFonts w:ascii="Comic Sans MS" w:hAnsi="Comic Sans MS"/>
          <w:b/>
          <w:sz w:val="32"/>
          <w:szCs w:val="32"/>
        </w:rPr>
        <w:t>ASSOCIATION SPORTIVE</w:t>
      </w:r>
      <w:r>
        <w:rPr>
          <w:rFonts w:ascii="Comic Sans MS" w:hAnsi="Comic Sans MS"/>
          <w:b/>
          <w:sz w:val="32"/>
          <w:szCs w:val="32"/>
        </w:rPr>
        <w:t xml:space="preserve"> COLLEGE R.CASSIN</w:t>
      </w:r>
    </w:p>
    <w:p w:rsidR="006414D8" w:rsidRPr="007E6532" w:rsidRDefault="007E6532" w:rsidP="006E4C6B">
      <w:pPr>
        <w:rPr>
          <w:rFonts w:ascii="Comic Sans MS" w:hAnsi="Comic Sans MS"/>
          <w:b/>
          <w:sz w:val="32"/>
          <w:szCs w:val="32"/>
        </w:rPr>
      </w:pPr>
      <w:r>
        <w:t xml:space="preserve">                                 </w:t>
      </w:r>
      <w:r w:rsidR="006E4C6B">
        <w:t xml:space="preserve">         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AB233C" w:rsidRPr="007E6532">
        <w:rPr>
          <w:rFonts w:ascii="Comic Sans MS" w:hAnsi="Comic Sans MS"/>
          <w:b/>
          <w:sz w:val="32"/>
          <w:szCs w:val="32"/>
        </w:rPr>
        <w:t>AGENDA DES MERCREDIS</w:t>
      </w:r>
      <w:r>
        <w:rPr>
          <w:rFonts w:ascii="Comic Sans MS" w:hAnsi="Comic Sans MS"/>
          <w:b/>
          <w:sz w:val="32"/>
          <w:szCs w:val="32"/>
        </w:rPr>
        <w:t xml:space="preserve">     </w:t>
      </w:r>
      <w:r w:rsidR="00BF7670">
        <w:rPr>
          <w:rFonts w:ascii="Comic Sans MS" w:hAnsi="Comic Sans MS"/>
          <w:b/>
          <w:sz w:val="32"/>
          <w:szCs w:val="32"/>
        </w:rPr>
        <w:t>MARS</w:t>
      </w:r>
      <w:r w:rsidR="00780D8B">
        <w:rPr>
          <w:rFonts w:ascii="Comic Sans MS" w:hAnsi="Comic Sans MS"/>
          <w:b/>
          <w:sz w:val="32"/>
          <w:szCs w:val="32"/>
        </w:rPr>
        <w:t xml:space="preserve"> / AVRIL</w:t>
      </w:r>
      <w:r w:rsidR="00536360">
        <w:rPr>
          <w:rFonts w:ascii="Comic Sans MS" w:hAnsi="Comic Sans MS"/>
          <w:b/>
          <w:sz w:val="32"/>
          <w:szCs w:val="32"/>
        </w:rPr>
        <w:t xml:space="preserve"> 2020</w:t>
      </w:r>
    </w:p>
    <w:tbl>
      <w:tblPr>
        <w:tblW w:w="11286" w:type="dxa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73"/>
        <w:gridCol w:w="4392"/>
        <w:gridCol w:w="4021"/>
      </w:tblGrid>
      <w:tr w:rsidR="00002C94" w:rsidRPr="007E6532" w:rsidTr="00780D8B">
        <w:trPr>
          <w:trHeight w:val="1145"/>
        </w:trPr>
        <w:tc>
          <w:tcPr>
            <w:tcW w:w="2873" w:type="dxa"/>
          </w:tcPr>
          <w:p w:rsidR="00002C94" w:rsidRDefault="00002C94" w:rsidP="006414D8">
            <w:pPr>
              <w:ind w:left="-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</w:p>
          <w:p w:rsidR="00002C94" w:rsidRPr="007E6532" w:rsidRDefault="00002C94" w:rsidP="006414D8">
            <w:pPr>
              <w:ind w:left="-5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</w:p>
        </w:tc>
        <w:tc>
          <w:tcPr>
            <w:tcW w:w="8413" w:type="dxa"/>
            <w:gridSpan w:val="2"/>
          </w:tcPr>
          <w:p w:rsidR="00002C94" w:rsidRDefault="00002C94" w:rsidP="00337346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0D8B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 xml:space="preserve">MERCREDI </w:t>
            </w:r>
            <w:r w:rsidR="00BF7670" w:rsidRPr="00780D8B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11 MARS</w:t>
            </w:r>
          </w:p>
          <w:p w:rsidR="0026212C" w:rsidRPr="0026212C" w:rsidRDefault="00780D8B" w:rsidP="00780D8B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0D8B">
              <w:rPr>
                <w:rFonts w:ascii="Comic Sans MS" w:hAnsi="Comic Sans MS"/>
                <w:b/>
                <w:sz w:val="20"/>
                <w:szCs w:val="20"/>
              </w:rPr>
              <w:t>Gymnase non disponible (phases finales départementales)</w:t>
            </w:r>
          </w:p>
        </w:tc>
      </w:tr>
      <w:tr w:rsidR="00C47059" w:rsidRPr="007E6532" w:rsidTr="00C47059">
        <w:trPr>
          <w:trHeight w:val="534"/>
        </w:trPr>
        <w:tc>
          <w:tcPr>
            <w:tcW w:w="2873" w:type="dxa"/>
            <w:vMerge w:val="restart"/>
          </w:tcPr>
          <w:p w:rsidR="00C47059" w:rsidRDefault="00C47059" w:rsidP="00A963FD">
            <w:pPr>
              <w:tabs>
                <w:tab w:val="left" w:pos="576"/>
                <w:tab w:val="center" w:pos="2157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ab/>
            </w:r>
            <w:r w:rsidR="00D23475" w:rsidRPr="006E4C6B">
              <w:rPr>
                <w:rFonts w:ascii="Comic Sans MS" w:hAnsi="Comic Sans MS"/>
              </w:rPr>
              <w:drawing>
                <wp:inline distT="0" distB="0" distL="0" distR="0">
                  <wp:extent cx="663558" cy="668867"/>
                  <wp:effectExtent l="19050" t="0" r="3192" b="0"/>
                  <wp:docPr id="9" name="Image 1" descr="Résultat de recherche d'images pour &quot;tennis de table g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tennis de table g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85" cy="667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7059" w:rsidRDefault="00D23475" w:rsidP="00A963FD">
            <w:pPr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2962FF"/>
                <w:sz w:val="18"/>
                <w:szCs w:val="18"/>
                <w:lang w:eastAsia="fr-FR"/>
              </w:rPr>
              <w:drawing>
                <wp:inline distT="0" distB="0" distL="0" distR="0">
                  <wp:extent cx="1056216" cy="723796"/>
                  <wp:effectExtent l="19050" t="0" r="0" b="0"/>
                  <wp:docPr id="8" name="Image 1" descr="Résultat de recherche d'images pour &quot;sport partage image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sport partage image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97" cy="72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3475" w:rsidRPr="00CA3643" w:rsidRDefault="00D23475" w:rsidP="00A963F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413" w:type="dxa"/>
            <w:gridSpan w:val="2"/>
          </w:tcPr>
          <w:p w:rsidR="00C47059" w:rsidRPr="007E6532" w:rsidRDefault="00780D8B" w:rsidP="00780D8B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780D8B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18 MARS</w:t>
            </w:r>
          </w:p>
        </w:tc>
      </w:tr>
      <w:tr w:rsidR="00C47059" w:rsidRPr="007E6532" w:rsidTr="00D23475">
        <w:trPr>
          <w:trHeight w:val="2436"/>
        </w:trPr>
        <w:tc>
          <w:tcPr>
            <w:tcW w:w="2873" w:type="dxa"/>
            <w:vMerge/>
          </w:tcPr>
          <w:p w:rsidR="00C47059" w:rsidRPr="00337346" w:rsidRDefault="00C47059" w:rsidP="00A963FD">
            <w:pPr>
              <w:tabs>
                <w:tab w:val="left" w:pos="576"/>
                <w:tab w:val="center" w:pos="2157"/>
              </w:tabs>
              <w:rPr>
                <w:rFonts w:ascii="Comic Sans MS" w:hAnsi="Comic Sans MS"/>
                <w:noProof/>
                <w:lang w:eastAsia="fr-FR"/>
              </w:rPr>
            </w:pPr>
          </w:p>
        </w:tc>
        <w:tc>
          <w:tcPr>
            <w:tcW w:w="4392" w:type="dxa"/>
          </w:tcPr>
          <w:p w:rsidR="00780D8B" w:rsidRDefault="00780D8B" w:rsidP="00780D8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TENNIS DE TABLE :</w:t>
            </w:r>
          </w:p>
          <w:p w:rsidR="00780D8B" w:rsidRPr="00A66302" w:rsidRDefault="00780D8B" w:rsidP="00780D8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6302">
              <w:rPr>
                <w:rFonts w:ascii="Comic Sans MS" w:hAnsi="Comic Sans MS"/>
                <w:sz w:val="28"/>
                <w:szCs w:val="28"/>
              </w:rPr>
              <w:t xml:space="preserve"> (</w:t>
            </w:r>
            <w:r>
              <w:rPr>
                <w:rFonts w:ascii="Comic Sans MS" w:hAnsi="Comic Sans MS"/>
                <w:sz w:val="28"/>
                <w:szCs w:val="28"/>
              </w:rPr>
              <w:t>toutes catégories</w:t>
            </w:r>
            <w:r w:rsidRPr="00A6630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780D8B" w:rsidRPr="00780D8B" w:rsidRDefault="00780D8B" w:rsidP="005E6C67">
            <w:pPr>
              <w:rPr>
                <w:rFonts w:ascii="Comic Sans MS" w:hAnsi="Comic Sans MS"/>
                <w:sz w:val="24"/>
                <w:szCs w:val="24"/>
              </w:rPr>
            </w:pPr>
            <w:r w:rsidRPr="00780D8B">
              <w:rPr>
                <w:rFonts w:ascii="Comic Sans MS" w:hAnsi="Comic Sans MS"/>
                <w:sz w:val="24"/>
                <w:szCs w:val="24"/>
              </w:rPr>
              <w:t>Championnat départemental</w:t>
            </w:r>
          </w:p>
          <w:p w:rsidR="00780D8B" w:rsidRPr="001F2ECE" w:rsidRDefault="00780D8B" w:rsidP="00780D8B">
            <w:pPr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 w:rsidRPr="00780D8B">
              <w:rPr>
                <w:rFonts w:ascii="Comic Sans MS" w:hAnsi="Comic Sans MS"/>
                <w:sz w:val="24"/>
                <w:szCs w:val="24"/>
              </w:rPr>
              <w:t>Départ : 12h45 Retour : 17h00</w:t>
            </w:r>
          </w:p>
        </w:tc>
        <w:tc>
          <w:tcPr>
            <w:tcW w:w="4021" w:type="dxa"/>
          </w:tcPr>
          <w:p w:rsidR="00C47059" w:rsidRPr="009B1E45" w:rsidRDefault="00780D8B" w:rsidP="00C4705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SPORT PARTAGE</w:t>
            </w:r>
          </w:p>
          <w:p w:rsidR="00C47059" w:rsidRPr="00A66302" w:rsidRDefault="00C47059" w:rsidP="00C4705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66302">
              <w:rPr>
                <w:rFonts w:ascii="Comic Sans MS" w:hAnsi="Comic Sans MS"/>
                <w:sz w:val="28"/>
                <w:szCs w:val="28"/>
              </w:rPr>
              <w:t>(</w:t>
            </w:r>
            <w:r>
              <w:rPr>
                <w:rFonts w:ascii="Comic Sans MS" w:hAnsi="Comic Sans MS"/>
                <w:sz w:val="28"/>
                <w:szCs w:val="28"/>
              </w:rPr>
              <w:t>toutes catégories</w:t>
            </w:r>
            <w:r w:rsidRPr="00A66302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C47059" w:rsidRDefault="00780D8B" w:rsidP="00C4705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Barbezieux</w:t>
            </w:r>
          </w:p>
          <w:p w:rsidR="00C47059" w:rsidRPr="001F2ECE" w:rsidRDefault="00C47059" w:rsidP="00780D8B">
            <w:pPr>
              <w:jc w:val="center"/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</w:rPr>
              <w:t>Début : 1</w:t>
            </w:r>
            <w:r w:rsidR="00780D8B">
              <w:rPr>
                <w:rFonts w:ascii="Comic Sans MS" w:hAnsi="Comic Sans MS"/>
              </w:rPr>
              <w:t>2h45</w:t>
            </w:r>
            <w:r>
              <w:rPr>
                <w:rFonts w:ascii="Comic Sans MS" w:hAnsi="Comic Sans MS"/>
              </w:rPr>
              <w:t xml:space="preserve">             Fin : 1</w:t>
            </w:r>
            <w:r w:rsidR="00780D8B">
              <w:rPr>
                <w:rFonts w:ascii="Comic Sans MS" w:hAnsi="Comic Sans MS"/>
              </w:rPr>
              <w:t>7h15</w:t>
            </w:r>
          </w:p>
        </w:tc>
      </w:tr>
      <w:tr w:rsidR="00002C94" w:rsidTr="00D61C5E">
        <w:trPr>
          <w:trHeight w:val="1696"/>
        </w:trPr>
        <w:tc>
          <w:tcPr>
            <w:tcW w:w="2873" w:type="dxa"/>
            <w:shd w:val="clear" w:color="auto" w:fill="FFFFFF" w:themeFill="background1"/>
          </w:tcPr>
          <w:p w:rsidR="00002C94" w:rsidRPr="008C598C" w:rsidRDefault="00002C94" w:rsidP="0098791C">
            <w:pPr>
              <w:ind w:left="1130"/>
              <w:rPr>
                <w:color w:val="FFFFFF" w:themeColor="background1"/>
              </w:rPr>
            </w:pPr>
          </w:p>
          <w:p w:rsidR="00002C94" w:rsidRDefault="0035218F" w:rsidP="004964AC">
            <w:r>
              <w:rPr>
                <w:noProof/>
                <w:lang w:eastAsia="fr-FR"/>
              </w:rPr>
              <w:drawing>
                <wp:inline distT="0" distB="0" distL="0" distR="0">
                  <wp:extent cx="980017" cy="1031707"/>
                  <wp:effectExtent l="19050" t="0" r="0" b="0"/>
                  <wp:docPr id="11" name="Image 4" descr="Résultat de recherche d'images pour &quot;athlétisme unss g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athlétisme unss g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14" cy="103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  <w:shd w:val="clear" w:color="auto" w:fill="FFFFFF" w:themeFill="background1"/>
          </w:tcPr>
          <w:p w:rsidR="00002C94" w:rsidRDefault="00002C94" w:rsidP="005B353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E4C6B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 xml:space="preserve">MERCREDI </w:t>
            </w:r>
            <w:r w:rsidR="006E4C6B" w:rsidRPr="006E4C6B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25 MARS</w:t>
            </w:r>
          </w:p>
          <w:p w:rsidR="006E4C6B" w:rsidRDefault="006E4C6B" w:rsidP="005B3535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Défi ATHLETISME (Ma Campagne)</w:t>
            </w:r>
          </w:p>
          <w:p w:rsidR="00002C94" w:rsidRPr="00D61C5E" w:rsidRDefault="00767CA6" w:rsidP="006E4C6B">
            <w:pPr>
              <w:ind w:left="807"/>
              <w:jc w:val="center"/>
              <w:rPr>
                <w:sz w:val="20"/>
                <w:szCs w:val="20"/>
              </w:rPr>
            </w:pPr>
            <w:r w:rsidRPr="00D61C5E">
              <w:rPr>
                <w:rFonts w:ascii="Comic Sans MS" w:hAnsi="Comic Sans MS"/>
                <w:sz w:val="20"/>
                <w:szCs w:val="20"/>
              </w:rPr>
              <w:t>D</w:t>
            </w:r>
            <w:r w:rsidR="006E4C6B" w:rsidRPr="00D61C5E">
              <w:rPr>
                <w:rFonts w:ascii="Comic Sans MS" w:hAnsi="Comic Sans MS"/>
                <w:sz w:val="20"/>
                <w:szCs w:val="20"/>
              </w:rPr>
              <w:t>épart : 12h30</w:t>
            </w:r>
            <w:r w:rsidRPr="00D61C5E">
              <w:rPr>
                <w:rFonts w:ascii="Comic Sans MS" w:hAnsi="Comic Sans MS"/>
                <w:sz w:val="20"/>
                <w:szCs w:val="20"/>
              </w:rPr>
              <w:t xml:space="preserve">               </w:t>
            </w:r>
            <w:r w:rsidR="006E4C6B" w:rsidRPr="00D61C5E">
              <w:rPr>
                <w:rFonts w:ascii="Comic Sans MS" w:hAnsi="Comic Sans MS"/>
                <w:sz w:val="20"/>
                <w:szCs w:val="20"/>
              </w:rPr>
              <w:t>Retour 17h00</w:t>
            </w:r>
          </w:p>
        </w:tc>
      </w:tr>
      <w:tr w:rsidR="008057A6" w:rsidTr="00F24A91">
        <w:trPr>
          <w:trHeight w:val="1752"/>
        </w:trPr>
        <w:tc>
          <w:tcPr>
            <w:tcW w:w="2873" w:type="dxa"/>
          </w:tcPr>
          <w:p w:rsidR="008057A6" w:rsidRDefault="008057A6" w:rsidP="00122352">
            <w:pPr>
              <w:rPr>
                <w:noProof/>
                <w:lang w:eastAsia="fr-FR"/>
              </w:rPr>
            </w:pPr>
            <w:r>
              <w:t xml:space="preserve">                          </w:t>
            </w:r>
          </w:p>
          <w:p w:rsidR="008057A6" w:rsidRDefault="000069FF" w:rsidP="00122352">
            <w:r w:rsidRPr="000069FF">
              <w:drawing>
                <wp:inline distT="0" distB="0" distL="0" distR="0">
                  <wp:extent cx="980017" cy="1031707"/>
                  <wp:effectExtent l="19050" t="0" r="0" b="0"/>
                  <wp:docPr id="12" name="Image 4" descr="Résultat de recherche d'images pour &quot;athlétisme unss g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athlétisme unss g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14" cy="103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</w:tcPr>
          <w:p w:rsidR="008057A6" w:rsidRDefault="008057A6" w:rsidP="00D61C5E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 xml:space="preserve">MERCREDI </w:t>
            </w:r>
            <w:r w:rsidR="006E4C6B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01 AVRIL</w:t>
            </w:r>
          </w:p>
          <w:p w:rsidR="006E4C6B" w:rsidRDefault="006E4C6B" w:rsidP="006E4C6B">
            <w:pPr>
              <w:jc w:val="center"/>
            </w:pPr>
            <w:r>
              <w:rPr>
                <w:rFonts w:ascii="Comic Sans MS" w:hAnsi="Comic Sans MS"/>
                <w:b/>
                <w:sz w:val="28"/>
                <w:szCs w:val="28"/>
              </w:rPr>
              <w:t>Défi ATHLETISME (Ma Campagne)</w:t>
            </w:r>
          </w:p>
          <w:p w:rsidR="00F24A91" w:rsidRPr="00D61C5E" w:rsidRDefault="006E4C6B" w:rsidP="006E4C6B">
            <w:pPr>
              <w:ind w:left="807"/>
              <w:jc w:val="center"/>
              <w:rPr>
                <w:rFonts w:ascii="Comic Sans MS" w:hAnsi="Comic Sans MS"/>
                <w:sz w:val="20"/>
                <w:szCs w:val="20"/>
                <w:highlight w:val="magenta"/>
              </w:rPr>
            </w:pPr>
            <w:r w:rsidRPr="00D61C5E">
              <w:rPr>
                <w:rFonts w:ascii="Comic Sans MS" w:hAnsi="Comic Sans MS"/>
                <w:sz w:val="20"/>
                <w:szCs w:val="20"/>
              </w:rPr>
              <w:t>Départ : 12h30               Retour 17h00</w:t>
            </w:r>
          </w:p>
        </w:tc>
      </w:tr>
      <w:tr w:rsidR="00F24A91" w:rsidTr="00F24A91">
        <w:trPr>
          <w:trHeight w:val="972"/>
        </w:trPr>
        <w:tc>
          <w:tcPr>
            <w:tcW w:w="2873" w:type="dxa"/>
          </w:tcPr>
          <w:p w:rsidR="00F24A91" w:rsidRDefault="00F24A91" w:rsidP="00122352"/>
        </w:tc>
        <w:tc>
          <w:tcPr>
            <w:tcW w:w="8413" w:type="dxa"/>
            <w:gridSpan w:val="2"/>
          </w:tcPr>
          <w:p w:rsidR="00F24A91" w:rsidRPr="00F24A91" w:rsidRDefault="00F24A91" w:rsidP="006E4C6B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F24A91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8 AVRIL</w:t>
            </w:r>
          </w:p>
          <w:p w:rsidR="00F24A91" w:rsidRDefault="000069FF" w:rsidP="00F24A91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>
              <w:rPr>
                <w:rFonts w:ascii="Comic Sans MS" w:hAnsi="Comic Sans MS"/>
                <w:sz w:val="24"/>
                <w:szCs w:val="24"/>
              </w:rPr>
              <w:t>A définir</w:t>
            </w:r>
          </w:p>
        </w:tc>
      </w:tr>
      <w:tr w:rsidR="00F24A91" w:rsidTr="00085A3C">
        <w:trPr>
          <w:trHeight w:val="708"/>
        </w:trPr>
        <w:tc>
          <w:tcPr>
            <w:tcW w:w="2873" w:type="dxa"/>
            <w:vMerge w:val="restart"/>
          </w:tcPr>
          <w:p w:rsidR="00F24A91" w:rsidRDefault="000069FF" w:rsidP="00122352">
            <w:r w:rsidRPr="000069FF">
              <w:drawing>
                <wp:inline distT="0" distB="0" distL="0" distR="0">
                  <wp:extent cx="980017" cy="1031707"/>
                  <wp:effectExtent l="19050" t="0" r="0" b="0"/>
                  <wp:docPr id="15" name="Image 4" descr="Résultat de recherche d'images pour &quot;athlétisme unss gif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athlétisme unss gif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14" cy="1032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3" w:type="dxa"/>
            <w:gridSpan w:val="2"/>
            <w:shd w:val="clear" w:color="auto" w:fill="92D050"/>
          </w:tcPr>
          <w:p w:rsidR="00F24A91" w:rsidRPr="00085A3C" w:rsidRDefault="00F24A91" w:rsidP="006E4C6B">
            <w:pPr>
              <w:ind w:left="807"/>
              <w:jc w:val="center"/>
              <w:rPr>
                <w:rFonts w:ascii="Comic Sans MS" w:hAnsi="Comic Sans MS"/>
                <w:b/>
                <w:sz w:val="28"/>
                <w:szCs w:val="28"/>
                <w:highlight w:val="magenta"/>
              </w:rPr>
            </w:pPr>
            <w:r w:rsidRPr="00085A3C">
              <w:rPr>
                <w:rFonts w:ascii="Comic Sans MS" w:hAnsi="Comic Sans MS"/>
                <w:b/>
                <w:sz w:val="28"/>
                <w:szCs w:val="28"/>
                <w:highlight w:val="magenta"/>
              </w:rPr>
              <w:t>MERCREDI   15 AVRIL</w:t>
            </w:r>
          </w:p>
          <w:p w:rsidR="00F24A91" w:rsidRPr="00085A3C" w:rsidRDefault="00F24A91" w:rsidP="006E4C6B">
            <w:pPr>
              <w:ind w:left="807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85A3C">
              <w:rPr>
                <w:rFonts w:ascii="Comic Sans MS" w:hAnsi="Comic Sans MS"/>
                <w:b/>
                <w:sz w:val="24"/>
                <w:szCs w:val="24"/>
              </w:rPr>
              <w:t xml:space="preserve">Championnat Départemental ATHLETISME toute la journée </w:t>
            </w:r>
          </w:p>
          <w:p w:rsidR="00F24A91" w:rsidRDefault="00F24A91" w:rsidP="006E4C6B">
            <w:pPr>
              <w:ind w:left="807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85A3C">
              <w:rPr>
                <w:rFonts w:ascii="Comic Sans MS" w:hAnsi="Comic Sans MS"/>
                <w:b/>
                <w:sz w:val="24"/>
                <w:szCs w:val="24"/>
              </w:rPr>
              <w:t>Stade MA CAMPAGNE</w:t>
            </w:r>
          </w:p>
        </w:tc>
      </w:tr>
      <w:tr w:rsidR="00A66302" w:rsidTr="00DD2539">
        <w:trPr>
          <w:trHeight w:val="376"/>
        </w:trPr>
        <w:tc>
          <w:tcPr>
            <w:tcW w:w="2873" w:type="dxa"/>
            <w:vMerge/>
          </w:tcPr>
          <w:p w:rsidR="00A66302" w:rsidRDefault="00A66302" w:rsidP="00122352"/>
        </w:tc>
        <w:tc>
          <w:tcPr>
            <w:tcW w:w="8413" w:type="dxa"/>
            <w:gridSpan w:val="2"/>
          </w:tcPr>
          <w:p w:rsidR="00A66302" w:rsidRPr="00A66302" w:rsidRDefault="00A66302" w:rsidP="006B336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</w:rPr>
              <w:t>Inscriptions à retirer auprès des enseignants</w:t>
            </w:r>
            <w:r w:rsidRPr="007E6532">
              <w:rPr>
                <w:rFonts w:ascii="Comic Sans MS" w:hAnsi="Comic Sans MS"/>
              </w:rPr>
              <w:t xml:space="preserve"> EPS</w:t>
            </w:r>
          </w:p>
        </w:tc>
      </w:tr>
    </w:tbl>
    <w:p w:rsidR="006B3367" w:rsidRDefault="00DD2539" w:rsidP="0098791C">
      <w:pPr>
        <w:rPr>
          <w:rFonts w:ascii="Comic Sans MS" w:hAnsi="Comic Sans MS"/>
          <w:b/>
        </w:rPr>
      </w:pPr>
      <w:r w:rsidRPr="00135282">
        <w:rPr>
          <w:rFonts w:ascii="Comic Sans MS" w:hAnsi="Comic Sans MS"/>
          <w:b/>
        </w:rPr>
        <w:t>BG/BF</w:t>
      </w:r>
      <w:r w:rsidRPr="00135282">
        <w:rPr>
          <w:rFonts w:ascii="Comic Sans MS" w:hAnsi="Comic Sans MS"/>
        </w:rPr>
        <w:t xml:space="preserve"> élèves nés en 2007/2008 </w:t>
      </w:r>
      <w:r>
        <w:rPr>
          <w:rFonts w:ascii="Comic Sans MS" w:hAnsi="Comic Sans MS"/>
        </w:rPr>
        <w:t xml:space="preserve">             </w:t>
      </w:r>
      <w:r w:rsidRPr="00135282">
        <w:rPr>
          <w:rFonts w:ascii="Comic Sans MS" w:hAnsi="Comic Sans MS"/>
          <w:b/>
        </w:rPr>
        <w:t>MG/MF</w:t>
      </w:r>
      <w:r w:rsidRPr="00135282">
        <w:rPr>
          <w:rFonts w:ascii="Comic Sans MS" w:hAnsi="Comic Sans MS"/>
        </w:rPr>
        <w:t xml:space="preserve"> élèves nés en 2005/2006</w:t>
      </w:r>
    </w:p>
    <w:sectPr w:rsidR="006B3367" w:rsidSect="00DD2539">
      <w:pgSz w:w="11906" w:h="16838"/>
      <w:pgMar w:top="113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B233C"/>
    <w:rsid w:val="00002C94"/>
    <w:rsid w:val="000069FF"/>
    <w:rsid w:val="000137C7"/>
    <w:rsid w:val="00085A3C"/>
    <w:rsid w:val="000C0E35"/>
    <w:rsid w:val="00122352"/>
    <w:rsid w:val="0012691B"/>
    <w:rsid w:val="00135282"/>
    <w:rsid w:val="001C35DD"/>
    <w:rsid w:val="001C5C11"/>
    <w:rsid w:val="001F2ECE"/>
    <w:rsid w:val="0026212C"/>
    <w:rsid w:val="002900E3"/>
    <w:rsid w:val="00333828"/>
    <w:rsid w:val="00337346"/>
    <w:rsid w:val="0035218F"/>
    <w:rsid w:val="003A6EC0"/>
    <w:rsid w:val="003E5DA8"/>
    <w:rsid w:val="004033D0"/>
    <w:rsid w:val="00454F52"/>
    <w:rsid w:val="004964AC"/>
    <w:rsid w:val="004D07DA"/>
    <w:rsid w:val="004F0DEE"/>
    <w:rsid w:val="00507B60"/>
    <w:rsid w:val="00521C46"/>
    <w:rsid w:val="00536360"/>
    <w:rsid w:val="005B3535"/>
    <w:rsid w:val="005E6C67"/>
    <w:rsid w:val="0061527C"/>
    <w:rsid w:val="006414D8"/>
    <w:rsid w:val="006B3367"/>
    <w:rsid w:val="006E4C6B"/>
    <w:rsid w:val="006F3F82"/>
    <w:rsid w:val="006F7B94"/>
    <w:rsid w:val="00737128"/>
    <w:rsid w:val="00752397"/>
    <w:rsid w:val="0076728C"/>
    <w:rsid w:val="00767CA6"/>
    <w:rsid w:val="00780794"/>
    <w:rsid w:val="00780D8B"/>
    <w:rsid w:val="007D4055"/>
    <w:rsid w:val="007E6532"/>
    <w:rsid w:val="008057A6"/>
    <w:rsid w:val="00813D24"/>
    <w:rsid w:val="00825599"/>
    <w:rsid w:val="008B05FA"/>
    <w:rsid w:val="008C598C"/>
    <w:rsid w:val="009807D3"/>
    <w:rsid w:val="0098791C"/>
    <w:rsid w:val="009B1E45"/>
    <w:rsid w:val="009C4FF7"/>
    <w:rsid w:val="00A55968"/>
    <w:rsid w:val="00A66302"/>
    <w:rsid w:val="00A963FD"/>
    <w:rsid w:val="00AB233C"/>
    <w:rsid w:val="00AB3AA4"/>
    <w:rsid w:val="00B30392"/>
    <w:rsid w:val="00B33D7D"/>
    <w:rsid w:val="00B8668A"/>
    <w:rsid w:val="00B93067"/>
    <w:rsid w:val="00BE33A2"/>
    <w:rsid w:val="00BF7670"/>
    <w:rsid w:val="00C20DA4"/>
    <w:rsid w:val="00C333B3"/>
    <w:rsid w:val="00C47059"/>
    <w:rsid w:val="00C77AAA"/>
    <w:rsid w:val="00C921AA"/>
    <w:rsid w:val="00CA3643"/>
    <w:rsid w:val="00CF64FF"/>
    <w:rsid w:val="00D23475"/>
    <w:rsid w:val="00D61C5E"/>
    <w:rsid w:val="00D76263"/>
    <w:rsid w:val="00D87C6C"/>
    <w:rsid w:val="00D96CD9"/>
    <w:rsid w:val="00DB3D33"/>
    <w:rsid w:val="00DD2539"/>
    <w:rsid w:val="00E12611"/>
    <w:rsid w:val="00E737C2"/>
    <w:rsid w:val="00E93A4A"/>
    <w:rsid w:val="00F12821"/>
    <w:rsid w:val="00F24A91"/>
    <w:rsid w:val="00F5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1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url?sa=i&amp;url=https%3A%2F%2Fmisedon.lamayenne.e-lyco.fr%2Fas-unss%2Fla-mayenne-championnat-de-sport-partage%2F&amp;psig=AOvVaw28v8VOOc6bK-HcxubSkErF&amp;ust=1583765373912000&amp;source=images&amp;cd=vfe&amp;ved=0CAIQjRxqFwoTCJDJjvaPi-gCFQAAAAAdAAAAABAD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</dc:creator>
  <cp:lastModifiedBy>Vaness</cp:lastModifiedBy>
  <cp:revision>10</cp:revision>
  <cp:lastPrinted>2020-01-05T18:05:00Z</cp:lastPrinted>
  <dcterms:created xsi:type="dcterms:W3CDTF">2020-03-08T14:33:00Z</dcterms:created>
  <dcterms:modified xsi:type="dcterms:W3CDTF">2020-03-08T14:58:00Z</dcterms:modified>
</cp:coreProperties>
</file>