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75D7" w14:textId="1CB1D568" w:rsidR="00257A99" w:rsidRPr="006F08CA" w:rsidRDefault="0053509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Conseil de classe 6 C</w:t>
      </w:r>
      <w:r w:rsidR="006F08CA">
        <w:rPr>
          <w:b/>
          <w:sz w:val="32"/>
          <w:szCs w:val="32"/>
        </w:rPr>
        <w:t xml:space="preserve"> // trimestre 3</w:t>
      </w:r>
    </w:p>
    <w:p w14:paraId="75A94ECC" w14:textId="6D54C0A8" w:rsidR="006F08CA" w:rsidRPr="006F08CA" w:rsidRDefault="006F08CA">
      <w:pPr>
        <w:rPr>
          <w:b/>
        </w:rPr>
      </w:pPr>
      <w:r w:rsidRPr="006F08CA">
        <w:rPr>
          <w:b/>
        </w:rPr>
        <w:t>Compte-Rendu FCPE</w:t>
      </w:r>
      <w:r w:rsidR="00CE4619">
        <w:rPr>
          <w:b/>
        </w:rPr>
        <w:t xml:space="preserve"> fourni </w:t>
      </w:r>
      <w:r w:rsidR="0023236F">
        <w:rPr>
          <w:b/>
        </w:rPr>
        <w:t xml:space="preserve">par Corinne Delaval </w:t>
      </w:r>
    </w:p>
    <w:p w14:paraId="20357B92" w14:textId="77777777" w:rsidR="003D156D" w:rsidRDefault="003D156D"/>
    <w:p w14:paraId="3ED247F0" w14:textId="1921BDBD" w:rsidR="003D156D" w:rsidRPr="003D156D" w:rsidRDefault="00535096">
      <w:pPr>
        <w:rPr>
          <w:b/>
          <w:u w:val="single"/>
        </w:rPr>
      </w:pPr>
      <w:r>
        <w:rPr>
          <w:b/>
          <w:u w:val="single"/>
        </w:rPr>
        <w:t>Retours questions</w:t>
      </w:r>
      <w:r w:rsidR="003D156D" w:rsidRPr="003D156D">
        <w:rPr>
          <w:b/>
          <w:u w:val="single"/>
        </w:rPr>
        <w:t xml:space="preserve"> </w:t>
      </w:r>
      <w:r>
        <w:rPr>
          <w:b/>
          <w:u w:val="single"/>
        </w:rPr>
        <w:t xml:space="preserve">FCPE </w:t>
      </w:r>
    </w:p>
    <w:p w14:paraId="241E88FF" w14:textId="77777777" w:rsidR="003D156D" w:rsidRDefault="003D156D">
      <w:r>
        <w:t xml:space="preserve">Retours globalement positifs avec quelques remarques récurrentes. </w:t>
      </w:r>
    </w:p>
    <w:p w14:paraId="06E2D1D7" w14:textId="133EBB3B" w:rsidR="003D156D" w:rsidRDefault="00535096">
      <w:r>
        <w:t>&gt;Remarque concernant</w:t>
      </w:r>
      <w:r w:rsidR="003D156D">
        <w:t xml:space="preserve"> le poids des cartables. Une nouvelle fois les enseignants rappellent que les livres scolaires sont en double dans la plupart des classes, et que dans ce cas il n’est pas demandé à l’élève d’apporter son livre, c’est à lui de s’organiser pour savoir quand il doit ou pas apporter son livre.</w:t>
      </w:r>
    </w:p>
    <w:p w14:paraId="4698E8FE" w14:textId="40EE6AB3" w:rsidR="003D156D" w:rsidRDefault="00535096">
      <w:r>
        <w:t>&gt;Question concernant la note unique en sciences. En réalité il s’agit d’une note qui est la moyenne de plusieurs « smiley »</w:t>
      </w:r>
    </w:p>
    <w:p w14:paraId="732F217A" w14:textId="4FD7AA3C" w:rsidR="00010355" w:rsidRDefault="0085336B">
      <w:r>
        <w:t>&gt;Une dernière question concerne</w:t>
      </w:r>
      <w:r w:rsidR="00010355">
        <w:t xml:space="preserve"> la réforme du collège : devenir des classes </w:t>
      </w:r>
      <w:proofErr w:type="spellStart"/>
      <w:r w:rsidR="00010355">
        <w:t>bilangues</w:t>
      </w:r>
      <w:proofErr w:type="spellEnd"/>
      <w:r w:rsidR="00010355">
        <w:t xml:space="preserve">, des enseignements grecs et latins…Monsieur </w:t>
      </w:r>
      <w:proofErr w:type="spellStart"/>
      <w:r w:rsidR="00010355">
        <w:t>Cheniguer</w:t>
      </w:r>
      <w:proofErr w:type="spellEnd"/>
      <w:r w:rsidR="00010355">
        <w:t xml:space="preserve"> rapp</w:t>
      </w:r>
      <w:r>
        <w:t>elle que la réforme ne sera  en place seulement</w:t>
      </w:r>
      <w:r w:rsidR="00010355">
        <w:t xml:space="preserve"> pour la rentrée 2016 (année scolaire 16/17) et que d’ici là tous les points de la réformes sont à l’étude, qu’il faut attendre et qu’il n’y a pas lieu d’inquiéter les enfants.</w:t>
      </w:r>
    </w:p>
    <w:p w14:paraId="722430EA" w14:textId="77777777" w:rsidR="00B61280" w:rsidRDefault="00B61280"/>
    <w:p w14:paraId="71757AEA" w14:textId="321089FE" w:rsidR="003D156D" w:rsidRDefault="00535096">
      <w:r>
        <w:rPr>
          <w:b/>
          <w:u w:val="single"/>
        </w:rPr>
        <w:t>Retours des Délégués-</w:t>
      </w:r>
      <w:r w:rsidR="005A16C3">
        <w:rPr>
          <w:b/>
          <w:u w:val="single"/>
        </w:rPr>
        <w:t>élèves</w:t>
      </w:r>
    </w:p>
    <w:p w14:paraId="3B2BEA62" w14:textId="573B4D8E" w:rsidR="005A16C3" w:rsidRDefault="00535096" w:rsidP="00535096">
      <w:r>
        <w:t>B</w:t>
      </w:r>
      <w:r w:rsidR="005A16C3">
        <w:t xml:space="preserve">onne ambiance dans la classe, </w:t>
      </w:r>
      <w:r>
        <w:t>avec quelques élèves qui mettent « la pagaille ».</w:t>
      </w:r>
    </w:p>
    <w:p w14:paraId="03212F2C" w14:textId="77777777" w:rsidR="007C7572" w:rsidRDefault="007C7572"/>
    <w:p w14:paraId="2B1B679A" w14:textId="77777777" w:rsidR="007C7572" w:rsidRDefault="007C7572">
      <w:r w:rsidRPr="003D156D">
        <w:rPr>
          <w:b/>
          <w:u w:val="single"/>
        </w:rPr>
        <w:t>Retours des</w:t>
      </w:r>
      <w:r>
        <w:rPr>
          <w:b/>
          <w:u w:val="single"/>
        </w:rPr>
        <w:t xml:space="preserve"> enseignants</w:t>
      </w:r>
    </w:p>
    <w:p w14:paraId="556256C3" w14:textId="55CACDEB" w:rsidR="007C7572" w:rsidRDefault="00535096">
      <w:r>
        <w:t>Classe fidèle à ce qu’elle a été tout au long de l’année : agréable avec quelques éléments perturbateurs</w:t>
      </w:r>
      <w:bookmarkStart w:id="0" w:name="_GoBack"/>
      <w:bookmarkEnd w:id="0"/>
    </w:p>
    <w:p w14:paraId="0894F4F1" w14:textId="6265C7A7" w:rsidR="007C7572" w:rsidRDefault="007C7572"/>
    <w:p w14:paraId="5EE60B6E" w14:textId="3A515EFE" w:rsidR="0023236F" w:rsidRDefault="0023236F">
      <w:r>
        <w:t>Bonnes vacances à toutes et à tous</w:t>
      </w:r>
    </w:p>
    <w:sectPr w:rsidR="0023236F" w:rsidSect="00257A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D"/>
    <w:rsid w:val="00010355"/>
    <w:rsid w:val="0023236F"/>
    <w:rsid w:val="00257A99"/>
    <w:rsid w:val="003D156D"/>
    <w:rsid w:val="00535096"/>
    <w:rsid w:val="005A16C3"/>
    <w:rsid w:val="006F08CA"/>
    <w:rsid w:val="007C7572"/>
    <w:rsid w:val="0085336B"/>
    <w:rsid w:val="00B61280"/>
    <w:rsid w:val="00C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852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Delaval</dc:creator>
  <cp:keywords/>
  <dc:description/>
  <cp:lastModifiedBy>Corinne Delaval</cp:lastModifiedBy>
  <cp:revision>3</cp:revision>
  <dcterms:created xsi:type="dcterms:W3CDTF">2015-06-22T19:34:00Z</dcterms:created>
  <dcterms:modified xsi:type="dcterms:W3CDTF">2015-06-22T19:41:00Z</dcterms:modified>
</cp:coreProperties>
</file>