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0" w:rsidRPr="00B16657" w:rsidRDefault="00453E96" w:rsidP="0045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B16657">
        <w:rPr>
          <w:rFonts w:cs="Times New Roman"/>
          <w:b/>
          <w:sz w:val="28"/>
          <w:szCs w:val="28"/>
        </w:rPr>
        <w:t xml:space="preserve">                                     </w:t>
      </w:r>
      <w:r w:rsidR="00F36F4E" w:rsidRPr="00B16657">
        <w:rPr>
          <w:rFonts w:cs="Times New Roman"/>
          <w:b/>
          <w:sz w:val="28"/>
          <w:szCs w:val="28"/>
        </w:rPr>
        <w:t xml:space="preserve">Année </w:t>
      </w:r>
      <w:r w:rsidRPr="00B16657">
        <w:rPr>
          <w:rFonts w:cs="Times New Roman"/>
          <w:b/>
          <w:sz w:val="28"/>
          <w:szCs w:val="28"/>
        </w:rPr>
        <w:t>s</w:t>
      </w:r>
      <w:r w:rsidR="006A5CA6">
        <w:rPr>
          <w:rFonts w:cs="Times New Roman"/>
          <w:b/>
          <w:sz w:val="28"/>
          <w:szCs w:val="28"/>
        </w:rPr>
        <w:t>colaire 2016-2017</w:t>
      </w:r>
    </w:p>
    <w:p w:rsidR="00F36F4E" w:rsidRPr="00B16657" w:rsidRDefault="00453E96" w:rsidP="0045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8"/>
          <w:szCs w:val="28"/>
        </w:rPr>
      </w:pPr>
      <w:r w:rsidRPr="00B16657">
        <w:rPr>
          <w:rFonts w:cs="Times New Roman"/>
          <w:b/>
          <w:sz w:val="28"/>
          <w:szCs w:val="28"/>
        </w:rPr>
        <w:t xml:space="preserve">                                </w:t>
      </w:r>
      <w:r w:rsidR="00F36F4E" w:rsidRPr="00B16657">
        <w:rPr>
          <w:rFonts w:cs="Times New Roman"/>
          <w:b/>
          <w:sz w:val="28"/>
          <w:szCs w:val="28"/>
        </w:rPr>
        <w:t>F</w:t>
      </w:r>
      <w:r w:rsidR="00D77AB2">
        <w:rPr>
          <w:rFonts w:cs="Times New Roman"/>
          <w:b/>
          <w:sz w:val="28"/>
          <w:szCs w:val="28"/>
        </w:rPr>
        <w:t>ournitures scolaires pour le CP</w:t>
      </w:r>
    </w:p>
    <w:p w:rsidR="00B16657" w:rsidRDefault="00B16657" w:rsidP="00B16657">
      <w:pPr>
        <w:pStyle w:val="Default"/>
      </w:pPr>
    </w:p>
    <w:p w:rsidR="00FA313C" w:rsidRPr="00D77AB2" w:rsidRDefault="00FA313C" w:rsidP="00FA3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Rappel : </w:t>
      </w:r>
      <w:r w:rsidRPr="00D77A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Tout </w:t>
      </w:r>
      <w:r w:rsidRPr="00D77A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le matériel de votre enfant doit être marqué à son nom</w:t>
      </w:r>
      <w:r w:rsidRPr="00D77AB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 </w:t>
      </w: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AB2" w:rsidRPr="00D77AB2" w:rsidRDefault="00D77AB2" w:rsidP="00D77AB2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Un cartable suffisamment grand pour contenir des cahiers 24x32 </w:t>
      </w: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(éviter les cartables à roulettes) </w:t>
      </w:r>
    </w:p>
    <w:p w:rsidR="00D77AB2" w:rsidRPr="00D77AB2" w:rsidRDefault="00D77AB2" w:rsidP="00D77AB2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Un petit sac pour le goûter </w:t>
      </w:r>
    </w:p>
    <w:p w:rsidR="00D77AB2" w:rsidRPr="00D77AB2" w:rsidRDefault="00D77AB2" w:rsidP="00D77AB2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Une ardoise blanche de petite taille, avec effaceur (éponge, chiffon) </w:t>
      </w:r>
    </w:p>
    <w:p w:rsid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Une chemise avec rabat et élastique </w:t>
      </w:r>
    </w:p>
    <w:p w:rsidR="00FA313C" w:rsidRPr="00D77AB2" w:rsidRDefault="00FA313C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AB2" w:rsidRPr="00D77AB2" w:rsidRDefault="00FA313C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Petites fournitures </w:t>
      </w: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Une trousse avec :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stylo bleu, 1 vert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crayon à papier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gomme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taille-crayon </w:t>
      </w: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avec réservoir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paire de ciseaux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gros bâton de colle </w:t>
      </w:r>
    </w:p>
    <w:p w:rsidR="00D77AB2" w:rsidRPr="00D77AB2" w:rsidRDefault="00617B4F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- 10</w:t>
      </w:r>
      <w:r w:rsidR="00D77AB2"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 feutre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D77AB2"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 pour ardoise blanche </w:t>
      </w: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 réserve dans la classe :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boite de crayons à papier </w:t>
      </w:r>
    </w:p>
    <w:p w:rsidR="00D77AB2" w:rsidRPr="00D77AB2" w:rsidRDefault="006A5CA6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- 10</w:t>
      </w:r>
      <w:r w:rsidR="00D77AB2"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 bâtons de colle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- 3 gommes </w:t>
      </w:r>
    </w:p>
    <w:p w:rsidR="00D77AB2" w:rsidRPr="00D77AB2" w:rsidRDefault="006A5CA6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- 10</w:t>
      </w:r>
      <w:r w:rsidR="00D77AB2"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 feutres pour ardoise blanche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>- Une règle graduée (</w:t>
      </w: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>en plastique</w:t>
      </w: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) de 20 cm </w:t>
      </w:r>
    </w:p>
    <w:p w:rsidR="009F76B9" w:rsidRPr="009F76B9" w:rsidRDefault="00D77AB2" w:rsidP="009F76B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ramette de feuilles blanches « carta » </w:t>
      </w:r>
    </w:p>
    <w:p w:rsidR="00D77AB2" w:rsidRPr="00617B4F" w:rsidRDefault="00D77AB2" w:rsidP="009F76B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77AB2" w:rsidRPr="00D77AB2" w:rsidRDefault="00D77AB2" w:rsidP="009F76B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Matériel de dessin et peinture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boite (type boite à chaussures)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tablier ou vieille chemise </w:t>
      </w:r>
    </w:p>
    <w:p w:rsidR="00D77AB2" w:rsidRPr="00D77AB2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chiffon (différent du chiffon pour l’ardoise) </w:t>
      </w:r>
    </w:p>
    <w:p w:rsidR="009F76B9" w:rsidRDefault="00D77AB2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- 1 pot (pour l’eau) </w:t>
      </w:r>
    </w:p>
    <w:p w:rsidR="00D77AB2" w:rsidRPr="00D77AB2" w:rsidRDefault="009F76B9" w:rsidP="00D77AB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- 1 </w:t>
      </w:r>
      <w:r w:rsidRPr="009F76B9">
        <w:rPr>
          <w:rFonts w:cs="Times New Roman"/>
          <w:sz w:val="24"/>
          <w:szCs w:val="24"/>
        </w:rPr>
        <w:t>bloc avec des feuilles pour les arts visuels</w:t>
      </w: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- Une trousse avec : 12 ou 18 feutres moyens </w:t>
      </w:r>
      <w:r w:rsidRPr="00D77A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et </w:t>
      </w:r>
      <w:r w:rsidRPr="00D77AB2">
        <w:rPr>
          <w:rFonts w:ascii="Times New Roman" w:hAnsi="Times New Roman" w:cs="Times New Roman"/>
          <w:color w:val="000000"/>
          <w:sz w:val="23"/>
          <w:szCs w:val="23"/>
        </w:rPr>
        <w:t xml:space="preserve">12 ou 18 crayons de couleurs </w:t>
      </w:r>
    </w:p>
    <w:p w:rsidR="00D77AB2" w:rsidRPr="00D77AB2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  <w:lang w:val="es-VE"/>
        </w:rPr>
      </w:pPr>
      <w:r w:rsidRPr="004C3EAA">
        <w:rPr>
          <w:rFonts w:ascii="Times New Roman" w:hAnsi="Times New Roman" w:cs="Times New Roman"/>
          <w:color w:val="000000"/>
          <w:sz w:val="23"/>
          <w:szCs w:val="23"/>
          <w:lang w:val="es-VE"/>
        </w:rPr>
        <w:t>-</w:t>
      </w:r>
      <w:r w:rsidRPr="004C3EAA">
        <w:rPr>
          <w:rFonts w:ascii="Times New Roman" w:hAnsi="Times New Roman" w:cs="Times New Roman"/>
          <w:color w:val="000000"/>
          <w:sz w:val="23"/>
          <w:szCs w:val="23"/>
          <w:lang w:val="es-VE"/>
        </w:rPr>
        <w:t xml:space="preserve">1 </w:t>
      </w:r>
      <w:r>
        <w:rPr>
          <w:rFonts w:ascii="Times New Roman" w:hAnsi="Times New Roman" w:cs="Times New Roman"/>
          <w:color w:val="000000"/>
          <w:sz w:val="23"/>
          <w:szCs w:val="23"/>
          <w:lang w:val="es-VE"/>
        </w:rPr>
        <w:t xml:space="preserve">petit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s-VE"/>
        </w:rPr>
        <w:t>cahier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s-V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s-VE"/>
        </w:rPr>
        <w:t>poesie</w:t>
      </w:r>
      <w:proofErr w:type="spellEnd"/>
    </w:p>
    <w:p w:rsidR="004C3EAA" w:rsidRP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3EAA">
        <w:rPr>
          <w:rFonts w:ascii="Times New Roman" w:hAnsi="Times New Roman" w:cs="Times New Roman"/>
          <w:color w:val="000000"/>
          <w:sz w:val="23"/>
          <w:szCs w:val="23"/>
        </w:rPr>
        <w:t xml:space="preserve">- 1 petit cahier de production </w:t>
      </w:r>
      <w:proofErr w:type="spellStart"/>
      <w:r w:rsidRPr="004C3EAA">
        <w:rPr>
          <w:rFonts w:ascii="Times New Roman" w:hAnsi="Times New Roman" w:cs="Times New Roman"/>
          <w:color w:val="000000"/>
          <w:sz w:val="23"/>
          <w:szCs w:val="23"/>
        </w:rPr>
        <w:t>ecrite</w:t>
      </w:r>
      <w:proofErr w:type="spellEnd"/>
    </w:p>
    <w:p w:rsidR="004C3EAA" w:rsidRP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- 1</w:t>
      </w:r>
      <w:r w:rsidRPr="004C3EAA">
        <w:rPr>
          <w:rFonts w:ascii="Times New Roman" w:hAnsi="Times New Roman" w:cs="Times New Roman"/>
          <w:color w:val="000000"/>
          <w:sz w:val="23"/>
          <w:szCs w:val="23"/>
        </w:rPr>
        <w:t xml:space="preserve">grand cahier de </w:t>
      </w:r>
      <w:proofErr w:type="spellStart"/>
      <w:r w:rsidRPr="004C3EAA">
        <w:rPr>
          <w:rFonts w:ascii="Times New Roman" w:hAnsi="Times New Roman" w:cs="Times New Roman"/>
          <w:color w:val="000000"/>
          <w:sz w:val="23"/>
          <w:szCs w:val="23"/>
        </w:rPr>
        <w:t>Decouverte</w:t>
      </w:r>
      <w:proofErr w:type="spellEnd"/>
      <w:r w:rsidRPr="004C3EAA">
        <w:rPr>
          <w:rFonts w:ascii="Times New Roman" w:hAnsi="Times New Roman" w:cs="Times New Roman"/>
          <w:color w:val="000000"/>
          <w:sz w:val="23"/>
          <w:szCs w:val="23"/>
        </w:rPr>
        <w:t xml:space="preserve"> du Monde</w:t>
      </w:r>
    </w:p>
    <w:p w:rsidR="004C3EAA" w:rsidRP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3EAA">
        <w:rPr>
          <w:rFonts w:ascii="Times New Roman" w:hAnsi="Times New Roman" w:cs="Times New Roman"/>
          <w:color w:val="000000"/>
          <w:sz w:val="23"/>
          <w:szCs w:val="23"/>
        </w:rPr>
        <w:t>1grand et gros cahier de lecture</w:t>
      </w:r>
    </w:p>
    <w:p w:rsidR="004C3EAA" w:rsidRP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3EAA">
        <w:rPr>
          <w:rFonts w:ascii="Times New Roman" w:hAnsi="Times New Roman" w:cs="Times New Roman"/>
          <w:color w:val="000000"/>
          <w:sz w:val="23"/>
          <w:szCs w:val="23"/>
        </w:rPr>
        <w:t>1grand cahier d’</w:t>
      </w:r>
      <w:proofErr w:type="spellStart"/>
      <w:r w:rsidRPr="004C3EAA">
        <w:rPr>
          <w:rFonts w:ascii="Times New Roman" w:hAnsi="Times New Roman" w:cs="Times New Roman"/>
          <w:color w:val="000000"/>
          <w:sz w:val="23"/>
          <w:szCs w:val="23"/>
        </w:rPr>
        <w:t>activites</w:t>
      </w:r>
      <w:proofErr w:type="spellEnd"/>
    </w:p>
    <w:p w:rsidR="004C3EAA" w:rsidRP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3EAA">
        <w:rPr>
          <w:rFonts w:ascii="Times New Roman" w:hAnsi="Times New Roman" w:cs="Times New Roman"/>
          <w:color w:val="000000"/>
          <w:sz w:val="23"/>
          <w:szCs w:val="23"/>
        </w:rPr>
        <w:t>2 cahiers double ligne d’</w:t>
      </w:r>
      <w:proofErr w:type="spellStart"/>
      <w:r w:rsidRPr="004C3EAA">
        <w:rPr>
          <w:rFonts w:ascii="Times New Roman" w:hAnsi="Times New Roman" w:cs="Times New Roman"/>
          <w:color w:val="000000"/>
          <w:sz w:val="23"/>
          <w:szCs w:val="23"/>
        </w:rPr>
        <w:t>espagol</w:t>
      </w:r>
      <w:proofErr w:type="spellEnd"/>
    </w:p>
    <w:p w:rsidR="004C3EAA" w:rsidRPr="004C3EAA" w:rsidRDefault="004C3EAA" w:rsidP="004C3EA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AB2" w:rsidRPr="009F76B9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F76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Les enseignants comptent vraiment sur </w:t>
      </w:r>
      <w:r w:rsidRPr="009F76B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tous </w:t>
      </w:r>
      <w:r w:rsidRPr="009F76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les parents pour respecter ce qui suit : </w:t>
      </w:r>
    </w:p>
    <w:p w:rsidR="00D77AB2" w:rsidRPr="009F76B9" w:rsidRDefault="00D77AB2" w:rsidP="00D77AB2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F76B9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 xml:space="preserve">- Tailler </w:t>
      </w:r>
      <w:r w:rsidRPr="009F76B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tous </w:t>
      </w:r>
      <w:r w:rsidRPr="009F76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les crayons (crayons à papier et crayons de couleurs) </w:t>
      </w:r>
    </w:p>
    <w:p w:rsidR="00D77AB2" w:rsidRPr="009F76B9" w:rsidRDefault="00D77AB2" w:rsidP="00D77AB2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F76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- Enlever tous les films de protection sur tout le matériel neuf </w:t>
      </w:r>
    </w:p>
    <w:p w:rsidR="00D77AB2" w:rsidRPr="009F76B9" w:rsidRDefault="00D77AB2" w:rsidP="00D77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F76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- Couvrir avec du plastique transparent tous les livres </w:t>
      </w:r>
    </w:p>
    <w:p w:rsidR="009F76B9" w:rsidRDefault="009F76B9">
      <w:pPr>
        <w:rPr>
          <w:rFonts w:cs="Times New Roman"/>
          <w:b/>
          <w:sz w:val="24"/>
          <w:szCs w:val="24"/>
        </w:rPr>
      </w:pPr>
    </w:p>
    <w:p w:rsidR="004C3EAA" w:rsidRPr="004C3EAA" w:rsidRDefault="004C3EAA">
      <w:pPr>
        <w:rPr>
          <w:rFonts w:cs="Times New Roman"/>
          <w:b/>
          <w:sz w:val="24"/>
          <w:szCs w:val="24"/>
          <w:lang w:val="es-VE"/>
        </w:rPr>
      </w:pPr>
    </w:p>
    <w:sectPr w:rsidR="004C3EAA" w:rsidRPr="004C3EAA" w:rsidSect="003B6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2D8"/>
    <w:multiLevelType w:val="hybridMultilevel"/>
    <w:tmpl w:val="E5741D08"/>
    <w:lvl w:ilvl="0" w:tplc="3850D0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A677C"/>
    <w:multiLevelType w:val="hybridMultilevel"/>
    <w:tmpl w:val="5B6CA942"/>
    <w:lvl w:ilvl="0" w:tplc="0DDE80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3792"/>
    <w:multiLevelType w:val="hybridMultilevel"/>
    <w:tmpl w:val="F59CE860"/>
    <w:lvl w:ilvl="0" w:tplc="B1B87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91C"/>
    <w:multiLevelType w:val="hybridMultilevel"/>
    <w:tmpl w:val="A9C209C4"/>
    <w:lvl w:ilvl="0" w:tplc="9EDE31B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E7F74"/>
    <w:multiLevelType w:val="hybridMultilevel"/>
    <w:tmpl w:val="813673A2"/>
    <w:lvl w:ilvl="0" w:tplc="A5C64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470DA"/>
    <w:multiLevelType w:val="hybridMultilevel"/>
    <w:tmpl w:val="3A04F95C"/>
    <w:lvl w:ilvl="0" w:tplc="C7B4C7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02690"/>
    <w:multiLevelType w:val="hybridMultilevel"/>
    <w:tmpl w:val="9474A556"/>
    <w:lvl w:ilvl="0" w:tplc="35764E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4E"/>
    <w:rsid w:val="000B667E"/>
    <w:rsid w:val="001271DC"/>
    <w:rsid w:val="003B6480"/>
    <w:rsid w:val="00453E96"/>
    <w:rsid w:val="004C3EAA"/>
    <w:rsid w:val="005131DE"/>
    <w:rsid w:val="00617B4F"/>
    <w:rsid w:val="006A5CA6"/>
    <w:rsid w:val="007E1695"/>
    <w:rsid w:val="00835009"/>
    <w:rsid w:val="00857A8B"/>
    <w:rsid w:val="009C7CEC"/>
    <w:rsid w:val="009F76B9"/>
    <w:rsid w:val="00B16657"/>
    <w:rsid w:val="00B90576"/>
    <w:rsid w:val="00D77AB2"/>
    <w:rsid w:val="00DC07B5"/>
    <w:rsid w:val="00F36F4E"/>
    <w:rsid w:val="00FA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4E"/>
    <w:pPr>
      <w:ind w:left="720"/>
      <w:contextualSpacing/>
    </w:pPr>
  </w:style>
  <w:style w:type="paragraph" w:customStyle="1" w:styleId="Default">
    <w:name w:val="Default"/>
    <w:rsid w:val="00B16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4E"/>
    <w:pPr>
      <w:ind w:left="720"/>
      <w:contextualSpacing/>
    </w:pPr>
  </w:style>
  <w:style w:type="paragraph" w:customStyle="1" w:styleId="Default">
    <w:name w:val="Default"/>
    <w:rsid w:val="00B16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ASIST</cp:lastModifiedBy>
  <cp:revision>2</cp:revision>
  <cp:lastPrinted>2015-05-07T13:03:00Z</cp:lastPrinted>
  <dcterms:created xsi:type="dcterms:W3CDTF">2016-06-07T15:14:00Z</dcterms:created>
  <dcterms:modified xsi:type="dcterms:W3CDTF">2016-06-07T15:14:00Z</dcterms:modified>
</cp:coreProperties>
</file>